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EB" w:rsidRDefault="00C63CEB" w:rsidP="00C63CEB">
      <w:r>
        <w:t xml:space="preserve">St. </w:t>
      </w:r>
      <w:proofErr w:type="spellStart"/>
      <w:r>
        <w:t>Josephs</w:t>
      </w:r>
      <w:proofErr w:type="spellEnd"/>
      <w:r>
        <w:t xml:space="preserve"> Girls home,</w:t>
      </w:r>
      <w:r>
        <w:tab/>
      </w:r>
      <w:r>
        <w:tab/>
      </w:r>
      <w:r>
        <w:tab/>
      </w:r>
      <w:r>
        <w:tab/>
        <w:t xml:space="preserve">Contactpersoon: Elly van Aggelen-van </w:t>
      </w:r>
      <w:proofErr w:type="spellStart"/>
      <w:r>
        <w:t>Solinge</w:t>
      </w:r>
      <w:proofErr w:type="spellEnd"/>
      <w:r>
        <w:br/>
      </w:r>
      <w:proofErr w:type="spellStart"/>
      <w:r>
        <w:t>Bolawalana</w:t>
      </w:r>
      <w:proofErr w:type="spellEnd"/>
      <w:r>
        <w:t xml:space="preserve">, </w:t>
      </w:r>
      <w:proofErr w:type="spellStart"/>
      <w:r>
        <w:t>Nego</w:t>
      </w:r>
      <w:r w:rsidR="00AF7DC7">
        <w:t>mbo</w:t>
      </w:r>
      <w:proofErr w:type="spellEnd"/>
      <w:r w:rsidR="00AF7DC7">
        <w:t>,</w:t>
      </w:r>
      <w:r w:rsidR="00AF7DC7">
        <w:br/>
        <w:t>Sri Lanka.</w:t>
      </w:r>
      <w:r w:rsidR="00AF7DC7">
        <w:tab/>
      </w:r>
      <w:r w:rsidR="00AF7DC7">
        <w:tab/>
      </w:r>
      <w:r w:rsidR="00AF7DC7">
        <w:tab/>
      </w:r>
      <w:r w:rsidR="00AF7DC7">
        <w:tab/>
      </w:r>
      <w:r w:rsidR="00AF7DC7">
        <w:tab/>
      </w:r>
      <w:r w:rsidR="00AF7DC7">
        <w:tab/>
      </w:r>
      <w:r w:rsidR="00AF7DC7">
        <w:tab/>
      </w:r>
      <w:r w:rsidR="00AF7DC7">
        <w:tab/>
      </w:r>
      <w:r w:rsidR="00AF7DC7">
        <w:tab/>
        <w:t xml:space="preserve">      17</w:t>
      </w:r>
      <w:r>
        <w:t>-04-2024</w:t>
      </w:r>
    </w:p>
    <w:p w:rsidR="00C63CEB" w:rsidRDefault="00C63CEB" w:rsidP="00C63CEB"/>
    <w:p w:rsidR="00C63CEB" w:rsidRDefault="00C63CEB" w:rsidP="00C63CEB">
      <w:r>
        <w:t>Beste schrijfouders/sponsoren,</w:t>
      </w:r>
    </w:p>
    <w:p w:rsidR="00C63CEB" w:rsidRDefault="00C63CEB" w:rsidP="00C63CEB"/>
    <w:p w:rsidR="00C63CEB" w:rsidRDefault="00C63CEB" w:rsidP="00C63CEB">
      <w:r>
        <w:t>De laatste nieuwtjes want volgende week komen we weer naar Nederland.</w:t>
      </w:r>
      <w:r>
        <w:br/>
        <w:t>In 6 maanden tijd hebben we 2 keer oud en nieuw gevierd.</w:t>
      </w:r>
      <w:r>
        <w:br/>
        <w:t xml:space="preserve">Afgelopen weekend was het </w:t>
      </w:r>
      <w:proofErr w:type="spellStart"/>
      <w:r>
        <w:t>Singalees</w:t>
      </w:r>
      <w:proofErr w:type="spellEnd"/>
      <w:r>
        <w:t>/Tamil nieuwjaar.</w:t>
      </w:r>
      <w:r>
        <w:br/>
        <w:t>De scholen zijn 1 of 2 weken vrij.</w:t>
      </w:r>
      <w:r>
        <w:br/>
        <w:t>Ook veel winkels, fabrieken, kantoren enz. zijn 2 tot 8 dagen dicht of de werknemers mogen een aantal dagen vrij.</w:t>
      </w:r>
      <w:r>
        <w:br/>
        <w:t>Je merkt niet veel van deze jaarwisseling, behalve dat er weer veel en vette hapjes gemaakt en gebakken worden.</w:t>
      </w:r>
      <w:r>
        <w:br/>
      </w:r>
    </w:p>
    <w:p w:rsidR="00C63CEB" w:rsidRDefault="00C63CEB" w:rsidP="00C63CEB">
      <w:r>
        <w:t>Zondagmiddag, nieuwjaarsdag hebben we eerst met</w:t>
      </w:r>
      <w:r w:rsidR="00AF7DC7">
        <w:t xml:space="preserve"> de meisjes geluncht en daarna </w:t>
      </w:r>
      <w:proofErr w:type="spellStart"/>
      <w:r w:rsidR="00AF7DC7">
        <w:t>O</w:t>
      </w:r>
      <w:r>
        <w:t>ud-hollandse</w:t>
      </w:r>
      <w:proofErr w:type="spellEnd"/>
      <w:r>
        <w:t xml:space="preserve"> spelletjes gespeeld.</w:t>
      </w:r>
      <w:r w:rsidR="00FD5370">
        <w:t xml:space="preserve"> Er zijn 30 meisjes en 25  grotere meiden in Seth </w:t>
      </w:r>
      <w:proofErr w:type="spellStart"/>
      <w:r w:rsidR="00FD5370">
        <w:t>Sevena</w:t>
      </w:r>
      <w:proofErr w:type="spellEnd"/>
      <w:r w:rsidR="00FD5370">
        <w:t xml:space="preserve"> die daar hun één-jarige opleiding doen en die deden ook mee.</w:t>
      </w:r>
      <w:r>
        <w:br/>
        <w:t>Zaklopen, hardlopen, olifantje prik, ballonnen opblazen tot ze knappen en waterballonnen overgooien, touwtrekken, een heuse missverkiezing, toneelstukjes en een hilarische wedstrijd van meisjes die moesten proberen om ons aan het lachen te krijgen.</w:t>
      </w:r>
      <w:r>
        <w:br/>
        <w:t>Prijsuitreiking en 2 spon</w:t>
      </w:r>
      <w:r w:rsidR="00AF7DC7">
        <w:t>s</w:t>
      </w:r>
      <w:bookmarkStart w:id="0" w:name="_GoBack"/>
      <w:bookmarkEnd w:id="0"/>
      <w:r>
        <w:t>oren hebben nieuwe  bekers en chips en de lunch betaald.</w:t>
      </w:r>
      <w:r>
        <w:br/>
        <w:t>Heel erg bedankt.</w:t>
      </w:r>
      <w:r>
        <w:br/>
        <w:t xml:space="preserve">Toen we kwamen stond kindje </w:t>
      </w:r>
      <w:proofErr w:type="spellStart"/>
      <w:r>
        <w:t>Jesus</w:t>
      </w:r>
      <w:proofErr w:type="spellEnd"/>
      <w:r>
        <w:t xml:space="preserve"> op een stoel met een paraplu boven zich. Dat was om geluk af te dwingen want er was regen voorspeld.</w:t>
      </w:r>
      <w:r>
        <w:br/>
        <w:t>Helaas heeft het niet geholpen want het begon om 16.30 uur te hozen.</w:t>
      </w:r>
      <w:r>
        <w:br/>
        <w:t xml:space="preserve">Maar geen nood, we konden de grote hal en </w:t>
      </w:r>
      <w:proofErr w:type="spellStart"/>
      <w:r>
        <w:t>en</w:t>
      </w:r>
      <w:proofErr w:type="spellEnd"/>
      <w:r>
        <w:t xml:space="preserve"> daar zijn we verder gegaan en later weer touwtrekken buiten gedaan.</w:t>
      </w:r>
    </w:p>
    <w:p w:rsidR="00C63CEB" w:rsidRDefault="00C63CEB" w:rsidP="00C63CEB">
      <w:r>
        <w:t>Op het podium kwamen de nonnen en wij in actie met waterballonnen gooien en lat</w:t>
      </w:r>
      <w:r w:rsidR="00682760">
        <w:t>en knappen en toen kon ik een p</w:t>
      </w:r>
      <w:r>
        <w:t>aar foto’s maken.</w:t>
      </w:r>
    </w:p>
    <w:p w:rsidR="000F36E7" w:rsidRDefault="000F36E7" w:rsidP="00C63CEB"/>
    <w:p w:rsidR="00D54F4E" w:rsidRDefault="000F36E7">
      <w:r w:rsidRPr="000F36E7">
        <w:rPr>
          <w:noProof/>
          <w:lang w:eastAsia="nl-NL"/>
        </w:rPr>
        <w:lastRenderedPageBreak/>
        <w:drawing>
          <wp:inline distT="0" distB="0" distL="0" distR="0">
            <wp:extent cx="3802591" cy="2138958"/>
            <wp:effectExtent l="0" t="6350" r="1270" b="1270"/>
            <wp:docPr id="1" name="Afbeelding 1" descr="C:\Users\Gert-Jan\Pictures\Sri Lanka 2024\april 2024\kindertehuis\14-04-2024 new yearparty kindertehuis\20240414_124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t-Jan\Pictures\Sri Lanka 2024\april 2024\kindertehuis\14-04-2024 new yearparty kindertehuis\20240414_1242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857841" cy="2170036"/>
                    </a:xfrm>
                    <a:prstGeom prst="rect">
                      <a:avLst/>
                    </a:prstGeom>
                    <a:noFill/>
                    <a:ln>
                      <a:noFill/>
                    </a:ln>
                  </pic:spPr>
                </pic:pic>
              </a:graphicData>
            </a:graphic>
          </wp:inline>
        </w:drawing>
      </w:r>
      <w:r w:rsidR="009F474F" w:rsidRPr="009F474F">
        <w:rPr>
          <w:noProof/>
          <w:lang w:eastAsia="nl-NL"/>
        </w:rPr>
        <w:drawing>
          <wp:inline distT="0" distB="0" distL="0" distR="0">
            <wp:extent cx="3837981" cy="2158865"/>
            <wp:effectExtent l="1587" t="0" r="0" b="0"/>
            <wp:docPr id="2" name="Afbeelding 2" descr="C:\Users\Gert-Jan\Pictures\Sri Lanka 2024\april 2024\kindertehuis\14-04-2024 new yearparty kindertehuis\20240414_124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t-Jan\Pictures\Sri Lanka 2024\april 2024\kindertehuis\14-04-2024 new yearparty kindertehuis\20240414_1246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842140" cy="2161205"/>
                    </a:xfrm>
                    <a:prstGeom prst="rect">
                      <a:avLst/>
                    </a:prstGeom>
                    <a:noFill/>
                    <a:ln>
                      <a:noFill/>
                    </a:ln>
                  </pic:spPr>
                </pic:pic>
              </a:graphicData>
            </a:graphic>
          </wp:inline>
        </w:drawing>
      </w:r>
    </w:p>
    <w:p w:rsidR="009F474F" w:rsidRDefault="00FD5370">
      <w:r>
        <w:t>De meisjes bezig om een N</w:t>
      </w:r>
      <w:r w:rsidR="009F474F">
        <w:t>ieuwjaarshuis te bouwen van bamboetakken en palmtakken.</w:t>
      </w:r>
    </w:p>
    <w:p w:rsidR="00CD4B48" w:rsidRDefault="00CD4B48">
      <w:r w:rsidRPr="00CD4B48">
        <w:rPr>
          <w:noProof/>
          <w:lang w:eastAsia="nl-NL"/>
        </w:rPr>
        <w:drawing>
          <wp:inline distT="0" distB="0" distL="0" distR="0">
            <wp:extent cx="2358047" cy="2582333"/>
            <wp:effectExtent l="0" t="0" r="4445" b="8890"/>
            <wp:docPr id="3" name="Afbeelding 3" descr="C:\Users\Gert-Jan\Pictures\Sri Lanka 2024\april 2024\kindertehuis\14-04-2024 new yearparty kindertehuis\20240414_195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t-Jan\Pictures\Sri Lanka 2024\april 2024\kindertehuis\14-04-2024 new yearparty kindertehuis\20240414_1959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4036" cy="2588892"/>
                    </a:xfrm>
                    <a:prstGeom prst="rect">
                      <a:avLst/>
                    </a:prstGeom>
                    <a:noFill/>
                    <a:ln>
                      <a:noFill/>
                    </a:ln>
                  </pic:spPr>
                </pic:pic>
              </a:graphicData>
            </a:graphic>
          </wp:inline>
        </w:drawing>
      </w:r>
      <w:r w:rsidR="00B91556" w:rsidRPr="00B91556">
        <w:rPr>
          <w:noProof/>
          <w:lang w:eastAsia="nl-NL"/>
        </w:rPr>
        <w:drawing>
          <wp:inline distT="0" distB="0" distL="0" distR="0">
            <wp:extent cx="3032448" cy="2624666"/>
            <wp:effectExtent l="0" t="0" r="0" b="4445"/>
            <wp:docPr id="4" name="Afbeelding 4" descr="C:\Users\Gert-Jan\Pictures\Sri Lanka 2024\april 2024\kindertehuis\14-04-2024 new yearparty kindertehuis\20240414_20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t-Jan\Pictures\Sri Lanka 2024\april 2024\kindertehuis\14-04-2024 new yearparty kindertehuis\20240414_2001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6132" cy="2627855"/>
                    </a:xfrm>
                    <a:prstGeom prst="rect">
                      <a:avLst/>
                    </a:prstGeom>
                    <a:noFill/>
                    <a:ln>
                      <a:noFill/>
                    </a:ln>
                  </pic:spPr>
                </pic:pic>
              </a:graphicData>
            </a:graphic>
          </wp:inline>
        </w:drawing>
      </w:r>
    </w:p>
    <w:p w:rsidR="00FD5370" w:rsidRDefault="00FD5370"/>
    <w:p w:rsidR="00FD5370" w:rsidRDefault="00FD5370">
      <w:r>
        <w:t>De zes maanden zijn om tot de volgende keer.</w:t>
      </w:r>
    </w:p>
    <w:p w:rsidR="00FD5370" w:rsidRDefault="00FD5370"/>
    <w:p w:rsidR="00FD5370" w:rsidRDefault="00FD5370">
      <w:r>
        <w:t xml:space="preserve">Hartelijke groeten, </w:t>
      </w:r>
      <w:r>
        <w:tab/>
      </w:r>
      <w:r>
        <w:tab/>
      </w:r>
      <w:r>
        <w:tab/>
      </w:r>
      <w:r>
        <w:tab/>
      </w:r>
      <w:r>
        <w:tab/>
      </w:r>
      <w:r>
        <w:tab/>
        <w:t xml:space="preserve">           Elly en Teun van Aggelen</w:t>
      </w:r>
    </w:p>
    <w:sectPr w:rsidR="00FD5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EB"/>
    <w:rsid w:val="000F36E7"/>
    <w:rsid w:val="00682760"/>
    <w:rsid w:val="009F474F"/>
    <w:rsid w:val="00AF7DC7"/>
    <w:rsid w:val="00B91556"/>
    <w:rsid w:val="00C63CEB"/>
    <w:rsid w:val="00CD4B48"/>
    <w:rsid w:val="00D54F4E"/>
    <w:rsid w:val="00FD5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9ED88-8AB6-4273-AF18-30DF63E9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3CE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curaan@gmail.com</dc:creator>
  <cp:keywords/>
  <dc:description/>
  <cp:lastModifiedBy>curaan@gmail.com</cp:lastModifiedBy>
  <cp:revision>2</cp:revision>
  <dcterms:created xsi:type="dcterms:W3CDTF">2024-04-17T09:55:00Z</dcterms:created>
  <dcterms:modified xsi:type="dcterms:W3CDTF">2024-04-17T09:55:00Z</dcterms:modified>
</cp:coreProperties>
</file>